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0879" w14:textId="18DAE4E4" w:rsidR="0052317F" w:rsidRPr="00212AE8" w:rsidRDefault="00212AE8" w:rsidP="0052317F">
      <w:pPr>
        <w:spacing w:before="225" w:after="225" w:line="240" w:lineRule="auto"/>
        <w:outlineLvl w:val="0"/>
        <w:rPr>
          <w:rFonts w:ascii="&amp;quot" w:eastAsia="Times New Roman" w:hAnsi="&amp;quot" w:cs="Times New Roman"/>
          <w:color w:val="666666"/>
          <w:kern w:val="36"/>
          <w:sz w:val="40"/>
          <w:szCs w:val="40"/>
          <w:lang w:eastAsia="en-CA"/>
        </w:rPr>
      </w:pPr>
      <w:r w:rsidRPr="00212AE8">
        <w:rPr>
          <w:rFonts w:ascii="&amp;quot" w:eastAsia="Times New Roman" w:hAnsi="&amp;quot" w:cs="Times New Roman"/>
          <w:color w:val="666666"/>
          <w:kern w:val="36"/>
          <w:sz w:val="40"/>
          <w:szCs w:val="40"/>
          <w:lang w:eastAsia="en-CA"/>
        </w:rPr>
        <w:t xml:space="preserve">Assignment: </w:t>
      </w:r>
      <w:r w:rsidR="0052317F" w:rsidRPr="00212AE8">
        <w:rPr>
          <w:rFonts w:ascii="&amp;quot" w:eastAsia="Times New Roman" w:hAnsi="&amp;quot" w:cs="Times New Roman"/>
          <w:color w:val="666666"/>
          <w:kern w:val="36"/>
          <w:sz w:val="40"/>
          <w:szCs w:val="40"/>
          <w:lang w:eastAsia="en-CA"/>
        </w:rPr>
        <w:t>Create a Children's Book</w:t>
      </w:r>
    </w:p>
    <w:p w14:paraId="3B56B292" w14:textId="123CABA8" w:rsidR="0052317F" w:rsidRPr="0027150B" w:rsidRDefault="0052317F" w:rsidP="0052317F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Students will create an electronic</w:t>
      </w:r>
      <w:r w:rsidR="00212AE8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or paper</w:t>
      </w: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storybook that teaches children ages 4 to 8 years old about the importance of eating a healthy and balanced diet and the benefits of regular exercise. The storybook will combine text and photographs. This project can be done individually or in a small group. Students are encouraged to share the electronic storybook with a child or a group of children.</w:t>
      </w:r>
    </w:p>
    <w:p w14:paraId="12B31185" w14:textId="77777777" w:rsidR="0052317F" w:rsidRPr="0027150B" w:rsidRDefault="0052317F" w:rsidP="0052317F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Criteria</w:t>
      </w: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:</w:t>
      </w:r>
    </w:p>
    <w:p w14:paraId="7AB3DFA6" w14:textId="77777777" w:rsidR="0052317F" w:rsidRPr="0027150B" w:rsidRDefault="0052317F" w:rsidP="005231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Include the recommended number of </w:t>
      </w:r>
      <w:r w:rsidRPr="0027150B">
        <w:rPr>
          <w:rFonts w:ascii="&amp;quot" w:eastAsia="Times New Roman" w:hAnsi="&amp;quot" w:cs="Times New Roman"/>
          <w:i/>
          <w:iCs/>
          <w:color w:val="2D3B45"/>
          <w:sz w:val="24"/>
          <w:szCs w:val="24"/>
          <w:lang w:eastAsia="en-CA"/>
        </w:rPr>
        <w:t>Food Guide Servings</w:t>
      </w: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per day and examples of foods for each</w:t>
      </w:r>
    </w:p>
    <w:p w14:paraId="6197D651" w14:textId="6DA60338" w:rsidR="0052317F" w:rsidRPr="0027150B" w:rsidRDefault="0052317F" w:rsidP="005231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importance of a healthy diet for growth and development in children</w:t>
      </w:r>
      <w:r w:rsidR="00331F87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. (Explain why we need nutrients)</w:t>
      </w:r>
    </w:p>
    <w:p w14:paraId="1905DABD" w14:textId="77777777" w:rsidR="0052317F" w:rsidRPr="0027150B" w:rsidRDefault="0052317F" w:rsidP="005231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Stressing the importance of portion size for young children</w:t>
      </w:r>
    </w:p>
    <w:p w14:paraId="10A53B10" w14:textId="53A02800" w:rsidR="0052317F" w:rsidRDefault="0052317F" w:rsidP="005231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Regular exercise as a vital component of a healthy lifestyle for children</w:t>
      </w:r>
    </w:p>
    <w:p w14:paraId="422B58D9" w14:textId="54742A34" w:rsidR="001949AE" w:rsidRPr="0027150B" w:rsidRDefault="00331F87" w:rsidP="005231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Include o</w:t>
      </w:r>
      <w:r w:rsidR="001949AE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ther aspects of healthy living</w:t>
      </w:r>
    </w:p>
    <w:p w14:paraId="2DD78358" w14:textId="77777777" w:rsidR="0052317F" w:rsidRPr="0027150B" w:rsidRDefault="0052317F" w:rsidP="0052317F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Submission</w:t>
      </w: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:</w:t>
      </w:r>
    </w:p>
    <w:p w14:paraId="3FD69917" w14:textId="47CF9FF7" w:rsidR="0052317F" w:rsidRPr="0027150B" w:rsidRDefault="0052317F" w:rsidP="0052317F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Once you have completed your project, upload it to </w:t>
      </w:r>
      <w:r w:rsidR="00E91B9F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TEAMS</w:t>
      </w:r>
      <w:bookmarkStart w:id="0" w:name="_GoBack"/>
      <w:bookmarkEnd w:id="0"/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.</w:t>
      </w:r>
    </w:p>
    <w:p w14:paraId="0A17BB89" w14:textId="37CC0309" w:rsidR="00BA7817" w:rsidRDefault="00BA7817"/>
    <w:sectPr w:rsidR="00BA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630"/>
    <w:multiLevelType w:val="multilevel"/>
    <w:tmpl w:val="E62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A3B6A"/>
    <w:multiLevelType w:val="multilevel"/>
    <w:tmpl w:val="222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22CD"/>
    <w:multiLevelType w:val="multilevel"/>
    <w:tmpl w:val="A14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F"/>
    <w:rsid w:val="001949AE"/>
    <w:rsid w:val="00212AE8"/>
    <w:rsid w:val="00331F87"/>
    <w:rsid w:val="0052317F"/>
    <w:rsid w:val="00AD7127"/>
    <w:rsid w:val="00BA7817"/>
    <w:rsid w:val="00E91B9F"/>
    <w:rsid w:val="00F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8BCD"/>
  <w15:chartTrackingRefBased/>
  <w15:docId w15:val="{987D900D-EEB2-434B-8535-AD300B1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1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Create a Children's Book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</cp:revision>
  <dcterms:created xsi:type="dcterms:W3CDTF">2021-08-23T18:13:00Z</dcterms:created>
  <dcterms:modified xsi:type="dcterms:W3CDTF">2021-08-23T21:21:00Z</dcterms:modified>
</cp:coreProperties>
</file>