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65FF7" w:rsidR="00BD6664" w:rsidRDefault="00C65F5C" w14:paraId="212F9008" w14:textId="7A9F2B73">
      <w:p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 xml:space="preserve">ES </w:t>
      </w:r>
      <w:proofErr w:type="gramStart"/>
      <w:r w:rsidRPr="00D65FF7">
        <w:rPr>
          <w:rFonts w:ascii="Comic Sans MS" w:hAnsi="Comic Sans MS"/>
          <w:sz w:val="24"/>
          <w:szCs w:val="24"/>
        </w:rPr>
        <w:t xml:space="preserve">11  </w:t>
      </w:r>
      <w:r w:rsidRPr="00D65FF7">
        <w:rPr>
          <w:rFonts w:ascii="Comic Sans MS" w:hAnsi="Comic Sans MS"/>
          <w:sz w:val="24"/>
          <w:szCs w:val="24"/>
        </w:rPr>
        <w:tab/>
      </w:r>
      <w:proofErr w:type="gramEnd"/>
      <w:r w:rsidRPr="00D65FF7">
        <w:rPr>
          <w:rFonts w:ascii="Comic Sans MS" w:hAnsi="Comic Sans MS"/>
          <w:sz w:val="24"/>
          <w:szCs w:val="24"/>
        </w:rPr>
        <w:tab/>
      </w:r>
      <w:r w:rsidRPr="00D65FF7">
        <w:rPr>
          <w:rFonts w:ascii="Comic Sans MS" w:hAnsi="Comic Sans MS"/>
          <w:sz w:val="24"/>
          <w:szCs w:val="24"/>
        </w:rPr>
        <w:tab/>
      </w:r>
      <w:r w:rsidRPr="00D65FF7">
        <w:rPr>
          <w:rFonts w:ascii="Comic Sans MS" w:hAnsi="Comic Sans MS"/>
          <w:b/>
          <w:sz w:val="36"/>
          <w:szCs w:val="36"/>
        </w:rPr>
        <w:t>Resource Assignment</w:t>
      </w:r>
      <w:r w:rsidRPr="00D65FF7">
        <w:rPr>
          <w:rFonts w:ascii="Comic Sans MS" w:hAnsi="Comic Sans MS"/>
          <w:b/>
          <w:sz w:val="36"/>
          <w:szCs w:val="36"/>
        </w:rPr>
        <w:tab/>
      </w:r>
      <w:r w:rsidR="00B1762B">
        <w:rPr>
          <w:rFonts w:ascii="Comic Sans MS" w:hAnsi="Comic Sans MS"/>
          <w:b/>
          <w:sz w:val="36"/>
          <w:szCs w:val="36"/>
        </w:rPr>
        <w:t xml:space="preserve">/30 </w:t>
      </w:r>
    </w:p>
    <w:p w:rsidRPr="00D65FF7" w:rsidR="00C65F5C" w:rsidRDefault="00C65F5C" w14:paraId="38B55764" w14:textId="77777777">
      <w:p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Does it matter where we get our energy from</w:t>
      </w:r>
      <w:r w:rsidR="00D65FF7">
        <w:rPr>
          <w:rFonts w:ascii="Comic Sans MS" w:hAnsi="Comic Sans MS"/>
          <w:sz w:val="24"/>
          <w:szCs w:val="24"/>
        </w:rPr>
        <w:t>?</w:t>
      </w:r>
    </w:p>
    <w:p w:rsidR="00C926A6" w:rsidRDefault="00C65F5C" w14:paraId="0A1828BC" w14:textId="77777777">
      <w:p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There are advantages and disadvantages to both renewable and non-renewable resources</w:t>
      </w:r>
      <w:r w:rsidR="00D65FF7">
        <w:rPr>
          <w:rFonts w:ascii="Comic Sans MS" w:hAnsi="Comic Sans MS"/>
          <w:sz w:val="24"/>
          <w:szCs w:val="24"/>
        </w:rPr>
        <w:t xml:space="preserve"> for energy.</w:t>
      </w:r>
      <w:r w:rsidRPr="00D65FF7">
        <w:rPr>
          <w:rFonts w:ascii="Comic Sans MS" w:hAnsi="Comic Sans MS"/>
          <w:sz w:val="24"/>
          <w:szCs w:val="24"/>
        </w:rPr>
        <w:t xml:space="preserve"> Your task is to explore a few of these further and determine which you think is a better solution. </w:t>
      </w:r>
    </w:p>
    <w:p w:rsidRPr="00D65FF7" w:rsidR="00C65F5C" w:rsidP="2FEDC1B0" w:rsidRDefault="00C926A6" w14:paraId="1FE661CF" w14:textId="2C090DEC">
      <w:pPr>
        <w:rPr>
          <w:rFonts w:ascii="Comic Sans MS" w:hAnsi="Comic Sans MS"/>
          <w:sz w:val="24"/>
          <w:szCs w:val="24"/>
        </w:rPr>
      </w:pPr>
      <w:r w:rsidRPr="2FEDC1B0" w:rsidR="2FEDC1B0">
        <w:rPr>
          <w:rFonts w:ascii="Comic Sans MS" w:hAnsi="Comic Sans MS"/>
          <w:sz w:val="24"/>
          <w:szCs w:val="24"/>
        </w:rPr>
        <w:t>What to do: With a partner, select ONE Renewable and ONE Non-renewable resource. R</w:t>
      </w:r>
      <w:r w:rsidRPr="2FEDC1B0" w:rsidR="2FEDC1B0">
        <w:rPr>
          <w:rFonts w:ascii="Comic Sans MS" w:hAnsi="Comic Sans MS"/>
          <w:sz w:val="24"/>
          <w:szCs w:val="24"/>
        </w:rPr>
        <w:t>ESEARCH</w:t>
      </w:r>
      <w:r w:rsidRPr="2FEDC1B0" w:rsidR="2FEDC1B0">
        <w:rPr>
          <w:rFonts w:ascii="Comic Sans MS" w:hAnsi="Comic Sans MS"/>
          <w:sz w:val="24"/>
          <w:szCs w:val="24"/>
        </w:rPr>
        <w:t xml:space="preserve"> </w:t>
      </w:r>
      <w:r w:rsidRPr="2FEDC1B0" w:rsidR="2FEDC1B0">
        <w:rPr>
          <w:rFonts w:ascii="Comic Sans MS" w:hAnsi="Comic Sans MS"/>
          <w:sz w:val="24"/>
          <w:szCs w:val="24"/>
        </w:rPr>
        <w:t>your chosen resource and PRESENT</w:t>
      </w:r>
      <w:r w:rsidRPr="2FEDC1B0" w:rsidR="2FEDC1B0">
        <w:rPr>
          <w:rFonts w:ascii="Comic Sans MS" w:hAnsi="Comic Sans MS"/>
          <w:sz w:val="24"/>
          <w:szCs w:val="24"/>
        </w:rPr>
        <w:t xml:space="preserve"> to class. Your presentation will include: </w:t>
      </w:r>
    </w:p>
    <w:p w:rsidR="00327C68" w:rsidP="00327C68" w:rsidRDefault="00327C68" w14:paraId="187C82E3" w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Title page with Resources and Partners</w:t>
      </w:r>
    </w:p>
    <w:p w:rsidRPr="00D65FF7" w:rsidR="00C65F5C" w:rsidP="00327C68" w:rsidRDefault="00F76436" w14:paraId="64430ACE" w14:textId="73EAF9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B</w:t>
      </w:r>
      <w:r w:rsidRPr="00D65FF7" w:rsidR="00C65F5C">
        <w:rPr>
          <w:rFonts w:ascii="Comic Sans MS" w:hAnsi="Comic Sans MS"/>
          <w:sz w:val="24"/>
          <w:szCs w:val="24"/>
        </w:rPr>
        <w:t>ri</w:t>
      </w:r>
      <w:r w:rsidRPr="00D65FF7">
        <w:rPr>
          <w:rFonts w:ascii="Comic Sans MS" w:hAnsi="Comic Sans MS"/>
          <w:sz w:val="24"/>
          <w:szCs w:val="24"/>
        </w:rPr>
        <w:t>ef description of</w:t>
      </w:r>
      <w:r w:rsidR="005139A3">
        <w:rPr>
          <w:rFonts w:ascii="Comic Sans MS" w:hAnsi="Comic Sans MS"/>
          <w:sz w:val="24"/>
          <w:szCs w:val="24"/>
        </w:rPr>
        <w:t xml:space="preserve"> </w:t>
      </w:r>
      <w:r w:rsidRPr="00D65FF7" w:rsidR="00C65F5C">
        <w:rPr>
          <w:rFonts w:ascii="Comic Sans MS" w:hAnsi="Comic Sans MS"/>
          <w:sz w:val="24"/>
          <w:szCs w:val="24"/>
        </w:rPr>
        <w:t>resource</w:t>
      </w:r>
      <w:r w:rsidR="0083700C">
        <w:rPr>
          <w:rFonts w:ascii="Comic Sans MS" w:hAnsi="Comic Sans MS"/>
          <w:sz w:val="24"/>
          <w:szCs w:val="24"/>
        </w:rPr>
        <w:t>.</w:t>
      </w:r>
    </w:p>
    <w:p w:rsidRPr="00D65FF7" w:rsidR="00C65F5C" w:rsidP="00327C68" w:rsidRDefault="00D65FF7" w14:paraId="7B025B0C" w14:textId="575F02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Pr="00D65FF7" w:rsidR="00C65F5C">
        <w:rPr>
          <w:rFonts w:ascii="Comic Sans MS" w:hAnsi="Comic Sans MS"/>
          <w:sz w:val="24"/>
          <w:szCs w:val="24"/>
        </w:rPr>
        <w:t>ow</w:t>
      </w:r>
      <w:r>
        <w:rPr>
          <w:rFonts w:ascii="Comic Sans MS" w:hAnsi="Comic Sans MS"/>
          <w:sz w:val="24"/>
          <w:szCs w:val="24"/>
        </w:rPr>
        <w:t xml:space="preserve"> resource</w:t>
      </w:r>
      <w:r w:rsidRPr="00D65FF7" w:rsidR="00C65F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is </w:t>
      </w:r>
      <w:r w:rsidRPr="00D65FF7" w:rsidR="00C65F5C">
        <w:rPr>
          <w:rFonts w:ascii="Comic Sans MS" w:hAnsi="Comic Sans MS"/>
          <w:sz w:val="24"/>
          <w:szCs w:val="24"/>
        </w:rPr>
        <w:t>extracted or harnesse</w:t>
      </w:r>
      <w:r>
        <w:rPr>
          <w:rFonts w:ascii="Comic Sans MS" w:hAnsi="Comic Sans MS"/>
          <w:sz w:val="24"/>
          <w:szCs w:val="24"/>
        </w:rPr>
        <w:t>d. (</w:t>
      </w:r>
      <w:r w:rsidRPr="00D65FF7" w:rsidR="00C65F5C">
        <w:rPr>
          <w:rFonts w:ascii="Comic Sans MS" w:hAnsi="Comic Sans MS"/>
          <w:sz w:val="24"/>
          <w:szCs w:val="24"/>
        </w:rPr>
        <w:t>by what proce</w:t>
      </w:r>
      <w:r w:rsidR="0083700C">
        <w:rPr>
          <w:rFonts w:ascii="Comic Sans MS" w:hAnsi="Comic Sans MS"/>
          <w:sz w:val="24"/>
          <w:szCs w:val="24"/>
        </w:rPr>
        <w:t>ss or equipment</w:t>
      </w:r>
      <w:r>
        <w:rPr>
          <w:rFonts w:ascii="Comic Sans MS" w:hAnsi="Comic Sans MS"/>
          <w:sz w:val="24"/>
          <w:szCs w:val="24"/>
        </w:rPr>
        <w:t>)</w:t>
      </w:r>
    </w:p>
    <w:p w:rsidRPr="00D65FF7" w:rsidR="00BB0E72" w:rsidP="00327C68" w:rsidRDefault="00C65F5C" w14:paraId="246BCFE0" w14:textId="197ABE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 xml:space="preserve">Where </w:t>
      </w:r>
      <w:r w:rsidR="00A6036C">
        <w:rPr>
          <w:rFonts w:ascii="Comic Sans MS" w:hAnsi="Comic Sans MS"/>
          <w:sz w:val="24"/>
          <w:szCs w:val="24"/>
        </w:rPr>
        <w:t xml:space="preserve">in the world is </w:t>
      </w:r>
      <w:r w:rsidRPr="00D65FF7">
        <w:rPr>
          <w:rFonts w:ascii="Comic Sans MS" w:hAnsi="Comic Sans MS"/>
          <w:sz w:val="24"/>
          <w:szCs w:val="24"/>
        </w:rPr>
        <w:t xml:space="preserve">the resource </w:t>
      </w:r>
      <w:r w:rsidR="00A6036C">
        <w:rPr>
          <w:rFonts w:ascii="Comic Sans MS" w:hAnsi="Comic Sans MS"/>
          <w:sz w:val="24"/>
          <w:szCs w:val="24"/>
        </w:rPr>
        <w:t xml:space="preserve">mainly </w:t>
      </w:r>
      <w:r w:rsidRPr="00D65FF7">
        <w:rPr>
          <w:rFonts w:ascii="Comic Sans MS" w:hAnsi="Comic Sans MS"/>
          <w:sz w:val="24"/>
          <w:szCs w:val="24"/>
        </w:rPr>
        <w:t>extracte</w:t>
      </w:r>
      <w:r w:rsidR="0083700C">
        <w:rPr>
          <w:rFonts w:ascii="Comic Sans MS" w:hAnsi="Comic Sans MS"/>
          <w:sz w:val="24"/>
          <w:szCs w:val="24"/>
        </w:rPr>
        <w:t>d/</w:t>
      </w:r>
      <w:r w:rsidR="00A6036C">
        <w:rPr>
          <w:rFonts w:ascii="Comic Sans MS" w:hAnsi="Comic Sans MS"/>
          <w:sz w:val="24"/>
          <w:szCs w:val="24"/>
        </w:rPr>
        <w:t>harnessed.</w:t>
      </w:r>
    </w:p>
    <w:p w:rsidRPr="00D65FF7" w:rsidR="00C65F5C" w:rsidP="00327C68" w:rsidRDefault="00C65F5C" w14:paraId="5712893C" w14:textId="18EAC0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Why and how the resource is used</w:t>
      </w:r>
      <w:r w:rsidR="00A6036C">
        <w:rPr>
          <w:rFonts w:ascii="Comic Sans MS" w:hAnsi="Comic Sans MS"/>
          <w:sz w:val="24"/>
          <w:szCs w:val="24"/>
        </w:rPr>
        <w:t>.</w:t>
      </w:r>
    </w:p>
    <w:p w:rsidR="003B6826" w:rsidP="00327C68" w:rsidRDefault="00BB0E72" w14:paraId="600FF662" w14:textId="1251C3D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 xml:space="preserve">Advantages </w:t>
      </w:r>
      <w:r w:rsidR="003B6826">
        <w:rPr>
          <w:rFonts w:ascii="Comic Sans MS" w:hAnsi="Comic Sans MS"/>
          <w:sz w:val="24"/>
          <w:szCs w:val="24"/>
        </w:rPr>
        <w:t>of your resource</w:t>
      </w:r>
      <w:r w:rsidR="00CA080E">
        <w:rPr>
          <w:rFonts w:ascii="Comic Sans MS" w:hAnsi="Comic Sans MS"/>
          <w:sz w:val="24"/>
          <w:szCs w:val="24"/>
        </w:rPr>
        <w:t xml:space="preserve"> </w:t>
      </w:r>
    </w:p>
    <w:p w:rsidRPr="00D65FF7" w:rsidR="00D65FF7" w:rsidP="2FEDC1B0" w:rsidRDefault="003B6826" w14:paraId="7D2799DC" w14:textId="23120C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2FEDC1B0" w:rsidR="2FEDC1B0">
        <w:rPr>
          <w:rFonts w:ascii="Comic Sans MS" w:hAnsi="Comic Sans MS"/>
          <w:sz w:val="24"/>
          <w:szCs w:val="24"/>
        </w:rPr>
        <w:t>Disadvantages</w:t>
      </w:r>
      <w:r w:rsidRPr="2FEDC1B0" w:rsidR="2FEDC1B0">
        <w:rPr>
          <w:rFonts w:ascii="Comic Sans MS" w:hAnsi="Comic Sans MS"/>
          <w:sz w:val="24"/>
          <w:szCs w:val="24"/>
        </w:rPr>
        <w:t xml:space="preserve">: </w:t>
      </w:r>
      <w:r w:rsidRPr="2FEDC1B0" w:rsidR="2FEDC1B0">
        <w:rPr>
          <w:rFonts w:ascii="Comic Sans MS" w:hAnsi="Comic Sans MS"/>
          <w:sz w:val="24"/>
          <w:szCs w:val="24"/>
        </w:rPr>
        <w:t>expense, pollution, environmental and health impacts</w:t>
      </w:r>
      <w:r w:rsidRPr="2FEDC1B0" w:rsidR="2FEDC1B0">
        <w:rPr>
          <w:rFonts w:ascii="Comic Sans MS" w:hAnsi="Comic Sans MS"/>
          <w:sz w:val="24"/>
          <w:szCs w:val="24"/>
        </w:rPr>
        <w:t>?</w:t>
      </w:r>
      <w:r w:rsidRPr="2FEDC1B0" w:rsidR="2FEDC1B0">
        <w:rPr>
          <w:rFonts w:ascii="Comic Sans MS" w:hAnsi="Comic Sans MS"/>
          <w:sz w:val="24"/>
          <w:szCs w:val="24"/>
        </w:rPr>
        <w:t xml:space="preserve"> </w:t>
      </w:r>
    </w:p>
    <w:p w:rsidRPr="00A6036C" w:rsidR="00BB0E72" w:rsidP="2FEDC1B0" w:rsidRDefault="61F28977" w14:paraId="750291F9" w14:textId="7223193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2FEDC1B0" w:rsidR="2FEDC1B0">
        <w:rPr>
          <w:rFonts w:ascii="Comic Sans MS" w:hAnsi="Comic Sans MS"/>
          <w:sz w:val="24"/>
          <w:szCs w:val="24"/>
        </w:rPr>
        <w:t>Discuss the environmental impact</w:t>
      </w:r>
      <w:r w:rsidRPr="2FEDC1B0" w:rsidR="2FEDC1B0">
        <w:rPr>
          <w:rFonts w:ascii="Comic Sans MS" w:hAnsi="Comic Sans MS"/>
          <w:sz w:val="24"/>
          <w:szCs w:val="24"/>
        </w:rPr>
        <w:t xml:space="preserve"> and/or health impacts to workers</w:t>
      </w:r>
    </w:p>
    <w:p w:rsidRPr="00D65FF7" w:rsidR="00D65FF7" w:rsidP="2FEDC1B0" w:rsidRDefault="00BB0E72" w14:paraId="7EA6EB39" w14:textId="0EC4B9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2FEDC1B0" w:rsidR="2FEDC1B0">
        <w:rPr>
          <w:rFonts w:ascii="Comic Sans MS" w:hAnsi="Comic Sans MS"/>
          <w:sz w:val="24"/>
          <w:szCs w:val="24"/>
        </w:rPr>
        <w:t xml:space="preserve">Inform your reader </w:t>
      </w:r>
      <w:r w:rsidRPr="2FEDC1B0" w:rsidR="2FEDC1B0">
        <w:rPr>
          <w:rFonts w:ascii="Comic Sans MS" w:hAnsi="Comic Sans MS"/>
          <w:sz w:val="24"/>
          <w:szCs w:val="24"/>
        </w:rPr>
        <w:t xml:space="preserve">SPECIFIC </w:t>
      </w:r>
      <w:r w:rsidRPr="2FEDC1B0" w:rsidR="2FEDC1B0">
        <w:rPr>
          <w:rFonts w:ascii="Comic Sans MS" w:hAnsi="Comic Sans MS"/>
          <w:sz w:val="24"/>
          <w:szCs w:val="24"/>
        </w:rPr>
        <w:t>ways an individual can conserve energy to reduce our burden.</w:t>
      </w:r>
    </w:p>
    <w:p w:rsidRPr="00D65FF7" w:rsidR="00F76436" w:rsidP="00327C68" w:rsidRDefault="005139A3" w14:paraId="26A79A69" w14:textId="7957B0F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Reflection: </w:t>
      </w:r>
      <w:r w:rsidR="0083700C">
        <w:rPr>
          <w:rFonts w:ascii="Comic Sans MS" w:hAnsi="Comic Sans MS"/>
          <w:sz w:val="24"/>
          <w:szCs w:val="24"/>
        </w:rPr>
        <w:t>W</w:t>
      </w:r>
      <w:r w:rsidRPr="00D65FF7" w:rsidR="00F76436">
        <w:rPr>
          <w:rFonts w:ascii="Comic Sans MS" w:hAnsi="Comic Sans MS"/>
          <w:sz w:val="24"/>
          <w:szCs w:val="24"/>
        </w:rPr>
        <w:t>hat did you learn from your research</w:t>
      </w:r>
      <w:r w:rsidR="0083700C">
        <w:rPr>
          <w:rFonts w:ascii="Comic Sans MS" w:hAnsi="Comic Sans MS"/>
          <w:sz w:val="24"/>
          <w:szCs w:val="24"/>
        </w:rPr>
        <w:t>?</w:t>
      </w:r>
    </w:p>
    <w:p w:rsidRPr="00D65FF7" w:rsidR="00F76436" w:rsidP="2FEDC1B0" w:rsidRDefault="00F76436" w14:paraId="06DB6FC9" w14:textId="479F535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2FEDC1B0" w:rsidR="2FEDC1B0">
        <w:rPr>
          <w:rFonts w:ascii="Comic Sans MS" w:hAnsi="Comic Sans MS"/>
          <w:sz w:val="24"/>
          <w:szCs w:val="24"/>
        </w:rPr>
        <w:t>Diagrams or other visual aids</w:t>
      </w:r>
      <w:r w:rsidRPr="2FEDC1B0" w:rsidR="2FEDC1B0">
        <w:rPr>
          <w:rFonts w:ascii="Comic Sans MS" w:hAnsi="Comic Sans MS"/>
          <w:sz w:val="24"/>
          <w:szCs w:val="24"/>
        </w:rPr>
        <w:t xml:space="preserve"> for each topic</w:t>
      </w:r>
      <w:r w:rsidRPr="2FEDC1B0" w:rsidR="2FEDC1B0">
        <w:rPr>
          <w:rFonts w:ascii="Comic Sans MS" w:hAnsi="Comic Sans MS"/>
          <w:sz w:val="24"/>
          <w:szCs w:val="24"/>
        </w:rPr>
        <w:t xml:space="preserve">. </w:t>
      </w:r>
    </w:p>
    <w:p w:rsidRPr="00D65FF7" w:rsidR="004E6F03" w:rsidP="2FEDC1B0" w:rsidRDefault="004E6F03" w14:paraId="2B5C29FE" w14:textId="4325C6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2FEDC1B0" w:rsidR="2FEDC1B0">
        <w:rPr>
          <w:rFonts w:ascii="Comic Sans MS" w:hAnsi="Comic Sans MS"/>
          <w:sz w:val="24"/>
          <w:szCs w:val="24"/>
        </w:rPr>
        <w:t xml:space="preserve">Cite MINIMUM of 3 sources for </w:t>
      </w:r>
      <w:r w:rsidRPr="2FEDC1B0" w:rsidR="2FEDC1B0">
        <w:rPr>
          <w:rFonts w:ascii="Comic Sans MS" w:hAnsi="Comic Sans MS"/>
          <w:sz w:val="24"/>
          <w:szCs w:val="24"/>
        </w:rPr>
        <w:t>each</w:t>
      </w:r>
      <w:r w:rsidRPr="2FEDC1B0" w:rsidR="2FEDC1B0">
        <w:rPr>
          <w:rFonts w:ascii="Comic Sans MS" w:hAnsi="Comic Sans MS"/>
          <w:sz w:val="24"/>
          <w:szCs w:val="24"/>
        </w:rPr>
        <w:t xml:space="preserve"> resource, 6 </w:t>
      </w:r>
      <w:proofErr w:type="gramStart"/>
      <w:r w:rsidRPr="2FEDC1B0" w:rsidR="2FEDC1B0">
        <w:rPr>
          <w:rFonts w:ascii="Comic Sans MS" w:hAnsi="Comic Sans MS"/>
          <w:sz w:val="24"/>
          <w:szCs w:val="24"/>
        </w:rPr>
        <w:t>total</w:t>
      </w:r>
      <w:proofErr w:type="gramEnd"/>
      <w:r w:rsidRPr="2FEDC1B0" w:rsidR="2FEDC1B0">
        <w:rPr>
          <w:rFonts w:ascii="Comic Sans MS" w:hAnsi="Comic Sans MS"/>
          <w:sz w:val="24"/>
          <w:szCs w:val="24"/>
        </w:rPr>
        <w:t xml:space="preserve"> minimum. (text, magazine article, online)</w:t>
      </w:r>
    </w:p>
    <w:p w:rsidR="2FEDC1B0" w:rsidP="2FEDC1B0" w:rsidRDefault="2FEDC1B0" w14:paraId="18363684" w14:textId="0DD13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FEDC1B0" w:rsidR="2FEDC1B0">
        <w:rPr>
          <w:rFonts w:ascii="Comic Sans MS" w:hAnsi="Comic Sans MS"/>
          <w:sz w:val="24"/>
          <w:szCs w:val="24"/>
        </w:rPr>
        <w:t>Minimum 18 slides</w:t>
      </w:r>
    </w:p>
    <w:p w:rsidR="000C693B" w:rsidP="000C693B" w:rsidRDefault="000C693B" w14:paraId="004EE120" w14:textId="7777777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A14C4" w:rsidTr="007A14C4" w14:paraId="4AA9FA6C" w14:textId="77777777">
        <w:tc>
          <w:tcPr>
            <w:tcW w:w="3397" w:type="dxa"/>
          </w:tcPr>
          <w:p w:rsidR="007A14C4" w:rsidP="007A14C4" w:rsidRDefault="007A14C4" w14:paraId="2C23A65F" w14:textId="0FBF2B80">
            <w:pPr>
              <w:rPr>
                <w:rFonts w:ascii="Comic Sans MS" w:hAnsi="Comic Sans MS"/>
                <w:sz w:val="24"/>
                <w:szCs w:val="24"/>
              </w:rPr>
            </w:pPr>
            <w:r w:rsidRPr="00D65FF7">
              <w:rPr>
                <w:rFonts w:ascii="Comic Sans MS" w:hAnsi="Comic Sans MS"/>
                <w:sz w:val="24"/>
                <w:szCs w:val="24"/>
              </w:rPr>
              <w:t xml:space="preserve">Renewable Resources:  </w:t>
            </w:r>
          </w:p>
        </w:tc>
        <w:tc>
          <w:tcPr>
            <w:tcW w:w="5953" w:type="dxa"/>
          </w:tcPr>
          <w:p w:rsidR="007A14C4" w:rsidP="007A14C4" w:rsidRDefault="007A14C4" w14:paraId="4FEED20E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D65FF7">
              <w:rPr>
                <w:rFonts w:ascii="Comic Sans MS" w:hAnsi="Comic Sans MS"/>
                <w:sz w:val="24"/>
                <w:szCs w:val="24"/>
              </w:rPr>
              <w:t>Hydroelectric</w:t>
            </w:r>
            <w:r>
              <w:rPr>
                <w:rFonts w:ascii="Comic Sans MS" w:hAnsi="Comic Sans MS"/>
                <w:sz w:val="24"/>
                <w:szCs w:val="24"/>
              </w:rPr>
              <w:t>, Solar, Wind, Geothermal, Other</w:t>
            </w:r>
            <w:r w:rsidRPr="007A14C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A14C4" w:rsidP="007A14C4" w:rsidRDefault="007A14C4" w14:paraId="6EB2566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4C4" w:rsidTr="007A14C4" w14:paraId="1DBBF7B2" w14:textId="77777777">
        <w:tc>
          <w:tcPr>
            <w:tcW w:w="3397" w:type="dxa"/>
          </w:tcPr>
          <w:p w:rsidR="007A14C4" w:rsidP="007A14C4" w:rsidRDefault="007A14C4" w14:paraId="75F8D9DF" w14:textId="3B2DCE1D">
            <w:pPr>
              <w:rPr>
                <w:rFonts w:ascii="Comic Sans MS" w:hAnsi="Comic Sans MS"/>
                <w:sz w:val="24"/>
                <w:szCs w:val="24"/>
              </w:rPr>
            </w:pPr>
            <w:r w:rsidRPr="00D65FF7">
              <w:rPr>
                <w:rFonts w:ascii="Comic Sans MS" w:hAnsi="Comic Sans MS"/>
                <w:sz w:val="24"/>
                <w:szCs w:val="24"/>
              </w:rPr>
              <w:t>Non-renewable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Resources:</w:t>
            </w:r>
          </w:p>
        </w:tc>
        <w:tc>
          <w:tcPr>
            <w:tcW w:w="5953" w:type="dxa"/>
          </w:tcPr>
          <w:p w:rsidR="007A14C4" w:rsidP="007A14C4" w:rsidRDefault="007A14C4" w14:paraId="2260D9B0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D65FF7">
              <w:rPr>
                <w:rFonts w:ascii="Comic Sans MS" w:hAnsi="Comic Sans MS"/>
                <w:sz w:val="24"/>
                <w:szCs w:val="24"/>
              </w:rPr>
              <w:t>Coal, Oil, Natural Gas, Uranium, Other</w:t>
            </w:r>
          </w:p>
          <w:p w:rsidR="007A14C4" w:rsidP="007A14C4" w:rsidRDefault="007A14C4" w14:paraId="66CB3BA4" w14:textId="6A498AD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Pr="00D65FF7" w:rsidR="007A14C4" w:rsidP="007A14C4" w:rsidRDefault="007A14C4" w14:paraId="19EE1C38" w14:textId="1A23CBAE">
      <w:pPr>
        <w:rPr>
          <w:rFonts w:ascii="Comic Sans MS" w:hAnsi="Comic Sans MS"/>
          <w:sz w:val="24"/>
          <w:szCs w:val="24"/>
        </w:rPr>
      </w:pPr>
    </w:p>
    <w:p w:rsidR="004E6F03" w:rsidP="00B94A0B" w:rsidRDefault="004E6F03" w14:paraId="4DD4FB3F" w14:textId="77777777">
      <w:pPr>
        <w:rPr>
          <w:rFonts w:ascii="Comic Sans MS" w:hAnsi="Comic Sans MS"/>
          <w:sz w:val="24"/>
          <w:szCs w:val="24"/>
        </w:rPr>
      </w:pPr>
    </w:p>
    <w:p w:rsidR="00A6036C" w:rsidP="00B94A0B" w:rsidRDefault="00A6036C" w14:paraId="64CFEE1C" w14:textId="77777777">
      <w:pPr>
        <w:rPr>
          <w:rFonts w:ascii="Comic Sans MS" w:hAnsi="Comic Sans MS"/>
          <w:sz w:val="24"/>
          <w:szCs w:val="24"/>
        </w:rPr>
      </w:pPr>
      <w:bookmarkStart w:name="_GoBack" w:id="0"/>
      <w:bookmarkEnd w:id="0"/>
    </w:p>
    <w:p w:rsidRPr="00D65FF7" w:rsidR="006E599E" w:rsidP="00B94A0B" w:rsidRDefault="006E599E" w14:paraId="7EB77E85" w14:textId="16E751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Rubric: How you will be marked.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87"/>
        <w:gridCol w:w="1882"/>
        <w:gridCol w:w="1845"/>
        <w:gridCol w:w="1846"/>
      </w:tblGrid>
      <w:tr w:rsidR="0043755F" w:rsidTr="2FEDC1B0" w14:paraId="66B8C408" w14:textId="77777777">
        <w:tc>
          <w:tcPr>
            <w:tcW w:w="1890" w:type="dxa"/>
            <w:tcMar/>
          </w:tcPr>
          <w:p w:rsidR="006E599E" w:rsidP="00897614" w:rsidRDefault="006E599E" w14:paraId="607D9DF7" w14:textId="77777777"/>
        </w:tc>
        <w:tc>
          <w:tcPr>
            <w:tcW w:w="1887" w:type="dxa"/>
            <w:tcMar/>
          </w:tcPr>
          <w:p w:rsidR="006E599E" w:rsidP="00897614" w:rsidRDefault="0043755F" w14:paraId="4E21EB11" w14:textId="77777777">
            <w:r>
              <w:t>8</w:t>
            </w:r>
          </w:p>
        </w:tc>
        <w:tc>
          <w:tcPr>
            <w:tcW w:w="1882" w:type="dxa"/>
            <w:tcMar/>
          </w:tcPr>
          <w:p w:rsidR="006E599E" w:rsidP="00897614" w:rsidRDefault="0043755F" w14:paraId="0643B8F5" w14:textId="77777777">
            <w:r>
              <w:t>6</w:t>
            </w:r>
          </w:p>
        </w:tc>
        <w:tc>
          <w:tcPr>
            <w:tcW w:w="1845" w:type="dxa"/>
            <w:tcMar/>
          </w:tcPr>
          <w:p w:rsidR="006E599E" w:rsidP="00897614" w:rsidRDefault="0043755F" w14:paraId="6F1B30F2" w14:textId="77777777">
            <w:r>
              <w:t>4</w:t>
            </w:r>
          </w:p>
        </w:tc>
        <w:tc>
          <w:tcPr>
            <w:tcW w:w="1846" w:type="dxa"/>
            <w:tcMar/>
          </w:tcPr>
          <w:p w:rsidR="006E599E" w:rsidP="00897614" w:rsidRDefault="0043755F" w14:paraId="0131989F" w14:textId="77777777">
            <w:r>
              <w:t>2</w:t>
            </w:r>
          </w:p>
        </w:tc>
      </w:tr>
      <w:tr w:rsidR="0043755F" w:rsidTr="2FEDC1B0" w14:paraId="0141068C" w14:textId="77777777">
        <w:tc>
          <w:tcPr>
            <w:tcW w:w="1890" w:type="dxa"/>
            <w:tcMar/>
          </w:tcPr>
          <w:p w:rsidR="006E599E" w:rsidP="00897614" w:rsidRDefault="006E599E" w14:paraId="5945508E" w14:textId="77777777">
            <w:r>
              <w:t>Content</w:t>
            </w:r>
          </w:p>
        </w:tc>
        <w:tc>
          <w:tcPr>
            <w:tcW w:w="1887" w:type="dxa"/>
            <w:tcMar/>
          </w:tcPr>
          <w:p w:rsidR="006E599E" w:rsidP="00897614" w:rsidRDefault="006E599E" w14:paraId="5330413C" w14:textId="77777777">
            <w:r>
              <w:t xml:space="preserve">Each </w:t>
            </w:r>
            <w:r w:rsidR="0043755F">
              <w:t xml:space="preserve">topic thoroughly described and discussed    </w:t>
            </w:r>
          </w:p>
        </w:tc>
        <w:tc>
          <w:tcPr>
            <w:tcW w:w="1882" w:type="dxa"/>
            <w:tcMar/>
          </w:tcPr>
          <w:p w:rsidR="006E599E" w:rsidP="00897614" w:rsidRDefault="0043755F" w14:paraId="7D4378FA" w14:textId="77777777">
            <w:r>
              <w:t>Topics discussed</w:t>
            </w:r>
          </w:p>
        </w:tc>
        <w:tc>
          <w:tcPr>
            <w:tcW w:w="1845" w:type="dxa"/>
            <w:tcMar/>
          </w:tcPr>
          <w:p w:rsidR="006E599E" w:rsidP="00897614" w:rsidRDefault="0043755F" w14:paraId="20851B63" w14:textId="77777777">
            <w:r>
              <w:t>Some topics discussed</w:t>
            </w:r>
          </w:p>
        </w:tc>
        <w:tc>
          <w:tcPr>
            <w:tcW w:w="1846" w:type="dxa"/>
            <w:tcMar/>
          </w:tcPr>
          <w:p w:rsidR="006E599E" w:rsidP="00897614" w:rsidRDefault="0043755F" w14:paraId="2D787584" w14:textId="77777777">
            <w:r>
              <w:t xml:space="preserve">Topics not well identified. </w:t>
            </w:r>
          </w:p>
        </w:tc>
      </w:tr>
      <w:tr w:rsidR="0043755F" w:rsidTr="2FEDC1B0" w14:paraId="45F852DD" w14:textId="77777777">
        <w:tc>
          <w:tcPr>
            <w:tcW w:w="1890" w:type="dxa"/>
            <w:tcMar/>
          </w:tcPr>
          <w:p w:rsidR="006E599E" w:rsidP="00897614" w:rsidRDefault="006E599E" w14:paraId="36A4E82D" w14:textId="77777777"/>
        </w:tc>
        <w:tc>
          <w:tcPr>
            <w:tcW w:w="1887" w:type="dxa"/>
            <w:tcMar/>
          </w:tcPr>
          <w:p w:rsidR="006E599E" w:rsidP="00897614" w:rsidRDefault="0043755F" w14:paraId="6F6BCC7B" w14:textId="77777777">
            <w:r>
              <w:t>4</w:t>
            </w:r>
          </w:p>
        </w:tc>
        <w:tc>
          <w:tcPr>
            <w:tcW w:w="1882" w:type="dxa"/>
            <w:tcMar/>
          </w:tcPr>
          <w:p w:rsidR="006E599E" w:rsidP="00897614" w:rsidRDefault="0043755F" w14:paraId="15907097" w14:textId="77777777">
            <w:r>
              <w:t>3</w:t>
            </w:r>
          </w:p>
        </w:tc>
        <w:tc>
          <w:tcPr>
            <w:tcW w:w="1845" w:type="dxa"/>
            <w:tcMar/>
          </w:tcPr>
          <w:p w:rsidR="006E599E" w:rsidP="00897614" w:rsidRDefault="0043755F" w14:paraId="613C0587" w14:textId="77777777">
            <w:r>
              <w:t>2</w:t>
            </w:r>
          </w:p>
        </w:tc>
        <w:tc>
          <w:tcPr>
            <w:tcW w:w="1846" w:type="dxa"/>
            <w:tcMar/>
          </w:tcPr>
          <w:p w:rsidR="006E599E" w:rsidP="00897614" w:rsidRDefault="0043755F" w14:paraId="56AD007B" w14:textId="77777777">
            <w:r>
              <w:t>1</w:t>
            </w:r>
          </w:p>
        </w:tc>
      </w:tr>
      <w:tr w:rsidR="0043755F" w:rsidTr="2FEDC1B0" w14:paraId="64ABB5F6" w14:textId="77777777">
        <w:tc>
          <w:tcPr>
            <w:tcW w:w="1890" w:type="dxa"/>
            <w:tcMar/>
          </w:tcPr>
          <w:p w:rsidR="006E599E" w:rsidP="00897614" w:rsidRDefault="006E599E" w14:paraId="628FBC81" w14:textId="77777777">
            <w:r>
              <w:t xml:space="preserve">Preparation </w:t>
            </w:r>
          </w:p>
          <w:p w:rsidR="006E599E" w:rsidP="00897614" w:rsidRDefault="006E599E" w14:paraId="3F3F80FF" w14:textId="77777777"/>
          <w:p w:rsidR="006E599E" w:rsidP="00897614" w:rsidRDefault="006E599E" w14:paraId="02449234" w14:textId="77777777"/>
        </w:tc>
        <w:tc>
          <w:tcPr>
            <w:tcW w:w="1887" w:type="dxa"/>
            <w:tcMar/>
          </w:tcPr>
          <w:p w:rsidR="006E599E" w:rsidP="00897614" w:rsidRDefault="0043755F" w14:paraId="1BA98705" w14:textId="77777777">
            <w:r>
              <w:t xml:space="preserve">Excellent use of library time. </w:t>
            </w:r>
          </w:p>
          <w:p w:rsidR="0043755F" w:rsidP="00897614" w:rsidRDefault="0043755F" w14:paraId="51AD9226" w14:textId="77777777">
            <w:r>
              <w:t>Presenter is well prepared</w:t>
            </w:r>
          </w:p>
        </w:tc>
        <w:tc>
          <w:tcPr>
            <w:tcW w:w="1882" w:type="dxa"/>
            <w:tcMar/>
          </w:tcPr>
          <w:p w:rsidR="006E599E" w:rsidP="00897614" w:rsidRDefault="006E599E" w14:paraId="0ACCA9A7" w14:textId="77777777"/>
        </w:tc>
        <w:tc>
          <w:tcPr>
            <w:tcW w:w="1845" w:type="dxa"/>
            <w:tcMar/>
          </w:tcPr>
          <w:p w:rsidR="006E599E" w:rsidP="00897614" w:rsidRDefault="006E599E" w14:paraId="68952A15" w14:textId="77777777"/>
        </w:tc>
        <w:tc>
          <w:tcPr>
            <w:tcW w:w="1846" w:type="dxa"/>
            <w:tcMar/>
          </w:tcPr>
          <w:p w:rsidR="006E599E" w:rsidP="00897614" w:rsidRDefault="006E599E" w14:paraId="3D7C4D3B" w14:textId="77777777"/>
        </w:tc>
      </w:tr>
      <w:tr w:rsidR="00B1762B" w:rsidTr="2FEDC1B0" w14:paraId="39F2A12D" w14:textId="77777777">
        <w:tc>
          <w:tcPr>
            <w:tcW w:w="1890" w:type="dxa"/>
            <w:tcMar/>
          </w:tcPr>
          <w:p w:rsidR="00B1762B" w:rsidP="00897614" w:rsidRDefault="00B1762B" w14:paraId="2A707CEE" w14:textId="77777777"/>
        </w:tc>
        <w:tc>
          <w:tcPr>
            <w:tcW w:w="1887" w:type="dxa"/>
            <w:tcMar/>
          </w:tcPr>
          <w:p w:rsidR="00B1762B" w:rsidP="00897614" w:rsidRDefault="00B1762B" w14:paraId="387572C7" w14:textId="77777777">
            <w:r>
              <w:t>8</w:t>
            </w:r>
          </w:p>
        </w:tc>
        <w:tc>
          <w:tcPr>
            <w:tcW w:w="1882" w:type="dxa"/>
            <w:tcMar/>
          </w:tcPr>
          <w:p w:rsidR="00B1762B" w:rsidP="00897614" w:rsidRDefault="00B1762B" w14:paraId="0CC11E9A" w14:textId="77777777">
            <w:r>
              <w:t>6</w:t>
            </w:r>
          </w:p>
        </w:tc>
        <w:tc>
          <w:tcPr>
            <w:tcW w:w="1845" w:type="dxa"/>
            <w:tcMar/>
          </w:tcPr>
          <w:p w:rsidR="00B1762B" w:rsidP="00897614" w:rsidRDefault="00B1762B" w14:paraId="67BFB968" w14:textId="77777777">
            <w:r>
              <w:t>4</w:t>
            </w:r>
          </w:p>
        </w:tc>
        <w:tc>
          <w:tcPr>
            <w:tcW w:w="1846" w:type="dxa"/>
            <w:tcMar/>
          </w:tcPr>
          <w:p w:rsidR="00B1762B" w:rsidP="00897614" w:rsidRDefault="00B1762B" w14:paraId="4138C537" w14:textId="77777777">
            <w:r>
              <w:t>2</w:t>
            </w:r>
          </w:p>
        </w:tc>
      </w:tr>
      <w:tr w:rsidR="0043755F" w:rsidTr="2FEDC1B0" w14:paraId="6EB90C2E" w14:textId="77777777">
        <w:tc>
          <w:tcPr>
            <w:tcW w:w="1890" w:type="dxa"/>
            <w:tcMar/>
          </w:tcPr>
          <w:p w:rsidR="006E599E" w:rsidP="00897614" w:rsidRDefault="006E599E" w14:paraId="2C1E1F27" w14:textId="77777777">
            <w:r>
              <w:t>Visual Presentation</w:t>
            </w:r>
          </w:p>
        </w:tc>
        <w:tc>
          <w:tcPr>
            <w:tcW w:w="1887" w:type="dxa"/>
            <w:tcMar/>
          </w:tcPr>
          <w:p w:rsidR="0043755F" w:rsidP="00897614" w:rsidRDefault="0043755F" w14:paraId="1A9DF2E9" w14:textId="77777777">
            <w:r>
              <w:t xml:space="preserve">Presentation is well organized. </w:t>
            </w:r>
          </w:p>
          <w:p w:rsidR="0043755F" w:rsidP="00897614" w:rsidRDefault="0043755F" w14:paraId="387CA305" w14:textId="77777777">
            <w:r>
              <w:t>Easily Read.</w:t>
            </w:r>
          </w:p>
          <w:p w:rsidR="006E599E" w:rsidP="00897614" w:rsidRDefault="006E599E" w14:paraId="2086D082" w14:textId="77777777">
            <w:r>
              <w:t xml:space="preserve">Concise bullets </w:t>
            </w:r>
          </w:p>
          <w:p w:rsidR="00B1762B" w:rsidP="00897614" w:rsidRDefault="00B1762B" w14:paraId="00859501" w14:textId="7E4354FA">
            <w:r w:rsidR="2FEDC1B0">
              <w:rPr/>
              <w:t>No extraneous information.</w:t>
            </w:r>
          </w:p>
          <w:p w:rsidR="00B1762B" w:rsidP="00897614" w:rsidRDefault="00B1762B" w14:paraId="78AE5343" w14:textId="2252E079">
            <w:r w:rsidR="2FEDC1B0">
              <w:rPr/>
              <w:t xml:space="preserve">Images </w:t>
            </w:r>
            <w:r w:rsidR="2FEDC1B0">
              <w:rPr/>
              <w:t>on each slide</w:t>
            </w:r>
          </w:p>
          <w:p w:rsidR="00B1762B" w:rsidP="00897614" w:rsidRDefault="00B1762B" w14:paraId="081970FE" w14:textId="66623C59">
            <w:r w:rsidR="2FEDC1B0">
              <w:rPr/>
              <w:t>G</w:t>
            </w:r>
            <w:r w:rsidR="2FEDC1B0">
              <w:rPr/>
              <w:t>raphics are easy to see and understand; Clearly support topic support.</w:t>
            </w:r>
          </w:p>
          <w:p w:rsidR="0043755F" w:rsidP="00897614" w:rsidRDefault="0043755F" w14:paraId="5310701D" w14:textId="77777777">
            <w:r>
              <w:t>No grammar or spelling mistakes.</w:t>
            </w:r>
          </w:p>
        </w:tc>
        <w:tc>
          <w:tcPr>
            <w:tcW w:w="1882" w:type="dxa"/>
            <w:tcMar/>
          </w:tcPr>
          <w:p w:rsidR="006E599E" w:rsidP="00897614" w:rsidRDefault="006E599E" w14:paraId="38A9F4B2" w14:textId="77777777"/>
        </w:tc>
        <w:tc>
          <w:tcPr>
            <w:tcW w:w="1845" w:type="dxa"/>
            <w:tcMar/>
          </w:tcPr>
          <w:p w:rsidR="006E599E" w:rsidP="00897614" w:rsidRDefault="006E599E" w14:paraId="6B1D1EE3" w14:textId="77777777"/>
        </w:tc>
        <w:tc>
          <w:tcPr>
            <w:tcW w:w="1846" w:type="dxa"/>
            <w:tcMar/>
          </w:tcPr>
          <w:p w:rsidR="006E599E" w:rsidP="00897614" w:rsidRDefault="006E599E" w14:paraId="5736DC94" w14:textId="77777777"/>
        </w:tc>
      </w:tr>
      <w:tr w:rsidR="00B1762B" w:rsidTr="2FEDC1B0" w14:paraId="152FA3C9" w14:textId="77777777">
        <w:tc>
          <w:tcPr>
            <w:tcW w:w="1890" w:type="dxa"/>
            <w:tcMar/>
          </w:tcPr>
          <w:p w:rsidR="00B1762B" w:rsidP="00897614" w:rsidRDefault="00B1762B" w14:paraId="4C152890" w14:textId="77777777"/>
        </w:tc>
        <w:tc>
          <w:tcPr>
            <w:tcW w:w="1887" w:type="dxa"/>
            <w:tcMar/>
          </w:tcPr>
          <w:p w:rsidR="00B1762B" w:rsidP="00897614" w:rsidRDefault="00B1762B" w14:paraId="62C1ECDC" w14:textId="77777777">
            <w:r>
              <w:t>4</w:t>
            </w:r>
          </w:p>
        </w:tc>
        <w:tc>
          <w:tcPr>
            <w:tcW w:w="1882" w:type="dxa"/>
            <w:tcMar/>
          </w:tcPr>
          <w:p w:rsidR="00B1762B" w:rsidP="00897614" w:rsidRDefault="00B1762B" w14:paraId="44A897E0" w14:textId="77777777">
            <w:r>
              <w:t>3</w:t>
            </w:r>
          </w:p>
        </w:tc>
        <w:tc>
          <w:tcPr>
            <w:tcW w:w="1845" w:type="dxa"/>
            <w:tcMar/>
          </w:tcPr>
          <w:p w:rsidR="00B1762B" w:rsidP="00897614" w:rsidRDefault="00B1762B" w14:paraId="12D7520E" w14:textId="77777777">
            <w:r>
              <w:t>2</w:t>
            </w:r>
          </w:p>
        </w:tc>
        <w:tc>
          <w:tcPr>
            <w:tcW w:w="1846" w:type="dxa"/>
            <w:tcMar/>
          </w:tcPr>
          <w:p w:rsidR="00B1762B" w:rsidP="00897614" w:rsidRDefault="00B1762B" w14:paraId="6973A937" w14:textId="77777777">
            <w:r>
              <w:t>1</w:t>
            </w:r>
          </w:p>
        </w:tc>
      </w:tr>
      <w:tr w:rsidR="0043755F" w:rsidTr="2FEDC1B0" w14:paraId="06212913" w14:textId="77777777">
        <w:tc>
          <w:tcPr>
            <w:tcW w:w="1890" w:type="dxa"/>
            <w:tcMar/>
          </w:tcPr>
          <w:p w:rsidR="006E599E" w:rsidP="00897614" w:rsidRDefault="006E599E" w14:paraId="5FAB12B6" w14:textId="77777777">
            <w:r>
              <w:t>Oral presentation</w:t>
            </w:r>
          </w:p>
        </w:tc>
        <w:tc>
          <w:tcPr>
            <w:tcW w:w="1887" w:type="dxa"/>
            <w:tcMar/>
          </w:tcPr>
          <w:p w:rsidR="006E599E" w:rsidP="00897614" w:rsidRDefault="0043755F" w14:paraId="40F9AEE7" w14:textId="77777777">
            <w:r>
              <w:t>Present spoke clearly, u</w:t>
            </w:r>
            <w:r w:rsidR="006E599E">
              <w:t xml:space="preserve">nderstood what </w:t>
            </w:r>
            <w:r>
              <w:t xml:space="preserve">was on the slide, </w:t>
            </w:r>
            <w:proofErr w:type="gramStart"/>
            <w:r w:rsidR="00B1762B">
              <w:t>Does</w:t>
            </w:r>
            <w:proofErr w:type="gramEnd"/>
            <w:r w:rsidR="006E599E">
              <w:t xml:space="preserve"> not need to read directly from slide</w:t>
            </w:r>
          </w:p>
        </w:tc>
        <w:tc>
          <w:tcPr>
            <w:tcW w:w="1882" w:type="dxa"/>
            <w:tcMar/>
          </w:tcPr>
          <w:p w:rsidR="006E599E" w:rsidP="00897614" w:rsidRDefault="006E599E" w14:paraId="45B7A524" w14:textId="77777777"/>
        </w:tc>
        <w:tc>
          <w:tcPr>
            <w:tcW w:w="1845" w:type="dxa"/>
            <w:tcMar/>
          </w:tcPr>
          <w:p w:rsidR="006E599E" w:rsidP="00897614" w:rsidRDefault="006E599E" w14:paraId="31472C06" w14:textId="77777777"/>
        </w:tc>
        <w:tc>
          <w:tcPr>
            <w:tcW w:w="1846" w:type="dxa"/>
            <w:tcMar/>
          </w:tcPr>
          <w:p w:rsidR="006E599E" w:rsidP="00897614" w:rsidRDefault="006E599E" w14:paraId="1270A2C5" w14:textId="77777777"/>
        </w:tc>
      </w:tr>
      <w:tr w:rsidR="0043755F" w:rsidTr="2FEDC1B0" w14:paraId="75C7C327" w14:textId="77777777">
        <w:tc>
          <w:tcPr>
            <w:tcW w:w="1890" w:type="dxa"/>
            <w:tcMar/>
          </w:tcPr>
          <w:p w:rsidR="0043755F" w:rsidP="00897614" w:rsidRDefault="0043755F" w14:paraId="413178A5" w14:textId="77777777">
            <w:r>
              <w:t xml:space="preserve">Other: </w:t>
            </w:r>
          </w:p>
          <w:p w:rsidR="006E599E" w:rsidP="00897614" w:rsidRDefault="0043755F" w14:paraId="21EE3B5E" w14:textId="2371A289">
            <w:r>
              <w:t xml:space="preserve">6 citations, </w:t>
            </w:r>
          </w:p>
          <w:p w:rsidR="0043755F" w:rsidP="00897614" w:rsidRDefault="0043755F" w14:paraId="4B684E6E" w14:textId="77777777">
            <w:r>
              <w:t>Self Reflection</w:t>
            </w:r>
          </w:p>
          <w:p w:rsidR="00B1762B" w:rsidP="00897614" w:rsidRDefault="00B1762B" w14:paraId="7B959E29" w14:textId="77777777">
            <w:r>
              <w:t>Effort</w:t>
            </w:r>
          </w:p>
          <w:p w:rsidR="0043755F" w:rsidP="00897614" w:rsidRDefault="0043755F" w14:paraId="35E180AF" w14:textId="77777777"/>
        </w:tc>
        <w:tc>
          <w:tcPr>
            <w:tcW w:w="1887" w:type="dxa"/>
            <w:tcMar/>
          </w:tcPr>
          <w:p w:rsidR="006E599E" w:rsidP="00897614" w:rsidRDefault="006E599E" w14:paraId="271281BB" w14:textId="77777777"/>
        </w:tc>
        <w:tc>
          <w:tcPr>
            <w:tcW w:w="1882" w:type="dxa"/>
            <w:tcMar/>
          </w:tcPr>
          <w:p w:rsidR="006E599E" w:rsidP="00897614" w:rsidRDefault="006E599E" w14:paraId="0C07B9B4" w14:textId="77777777"/>
        </w:tc>
        <w:tc>
          <w:tcPr>
            <w:tcW w:w="1845" w:type="dxa"/>
            <w:tcMar/>
          </w:tcPr>
          <w:p w:rsidR="006E599E" w:rsidP="00897614" w:rsidRDefault="006E599E" w14:paraId="1F6BEEE8" w14:textId="77777777"/>
        </w:tc>
        <w:tc>
          <w:tcPr>
            <w:tcW w:w="1846" w:type="dxa"/>
            <w:tcMar/>
          </w:tcPr>
          <w:p w:rsidR="006E599E" w:rsidP="00897614" w:rsidRDefault="006E599E" w14:paraId="0AB8FCD2" w14:textId="77777777"/>
        </w:tc>
      </w:tr>
    </w:tbl>
    <w:p w:rsidRPr="0043755F" w:rsidR="006E599E" w:rsidP="00B94A0B" w:rsidRDefault="006E599E" w14:paraId="0B969839" w14:textId="77777777"/>
    <w:p w:rsidR="006E599E" w:rsidP="00B94A0B" w:rsidRDefault="006E599E" w14:paraId="2B5A694C" w14:textId="77777777">
      <w:pPr>
        <w:rPr>
          <w:rFonts w:ascii="Arial" w:hAnsi="Arial" w:cs="Arial"/>
        </w:rPr>
      </w:pPr>
    </w:p>
    <w:p w:rsidR="006E599E" w:rsidP="00B94A0B" w:rsidRDefault="006E599E" w14:paraId="260D8FDC" w14:textId="4566158E">
      <w:pPr>
        <w:rPr>
          <w:rFonts w:ascii="Arial" w:hAnsi="Arial" w:cs="Arial"/>
        </w:rPr>
      </w:pPr>
    </w:p>
    <w:p w:rsidR="004E6F03" w:rsidP="00B94A0B" w:rsidRDefault="004E6F03" w14:paraId="7154AB22" w14:textId="2F03CF8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Planning Sheet – hand this in with final project</w:t>
      </w:r>
      <w:r w:rsidR="0083054A">
        <w:rPr>
          <w:rFonts w:ascii="Arial" w:hAnsi="Arial" w:cs="Arial"/>
        </w:rPr>
        <w:tab/>
      </w:r>
      <w:r w:rsidR="0083054A">
        <w:rPr>
          <w:rFonts w:ascii="Arial" w:hAnsi="Arial" w:cs="Arial"/>
        </w:rPr>
        <w:tab/>
      </w:r>
      <w:r w:rsidR="0083054A">
        <w:rPr>
          <w:rFonts w:ascii="Arial" w:hAnsi="Arial" w:cs="Arial"/>
        </w:rPr>
        <w:tab/>
      </w:r>
      <w:r w:rsidR="0083054A">
        <w:rPr>
          <w:rFonts w:ascii="Arial" w:hAnsi="Arial" w:cs="Arial"/>
        </w:rPr>
        <w:tab/>
      </w:r>
      <w:r w:rsidR="0083054A">
        <w:rPr>
          <w:rFonts w:ascii="Arial" w:hAnsi="Arial" w:cs="Arial"/>
        </w:rPr>
        <w:t xml:space="preserve">Name: </w:t>
      </w: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6E599E" w:rsidTr="008C25E5" w14:paraId="31128A60" w14:textId="77777777">
        <w:trPr>
          <w:trHeight w:val="201"/>
        </w:trPr>
        <w:tc>
          <w:tcPr>
            <w:tcW w:w="9654" w:type="dxa"/>
          </w:tcPr>
          <w:p w:rsidR="006E599E" w:rsidP="006E599E" w:rsidRDefault="006E599E" w14:paraId="58362AB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Non-Renewable Resource:</w:t>
            </w:r>
          </w:p>
        </w:tc>
      </w:tr>
      <w:tr w:rsidR="0083700C" w:rsidTr="008C25E5" w14:paraId="7716F635" w14:textId="77777777">
        <w:trPr>
          <w:trHeight w:val="201"/>
        </w:trPr>
        <w:tc>
          <w:tcPr>
            <w:tcW w:w="9654" w:type="dxa"/>
          </w:tcPr>
          <w:p w:rsidR="0083700C" w:rsidP="0083700C" w:rsidRDefault="0083700C" w14:paraId="383AC9B0" w14:textId="124E5A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Description – what is it? How is it formed? Any special conditions required for its formation? </w:t>
            </w:r>
          </w:p>
          <w:p w:rsidR="0083700C" w:rsidP="006E599E" w:rsidRDefault="0083700C" w14:paraId="4BBE28E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83700C" w:rsidP="006E599E" w:rsidRDefault="0083700C" w14:paraId="10B80D07" w14:textId="26345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83700C" w:rsidP="006E599E" w:rsidRDefault="0083700C" w14:paraId="408244A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83700C" w:rsidP="006E599E" w:rsidRDefault="0083700C" w14:paraId="662885D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6E599E" w:rsidRDefault="00A6036C" w14:paraId="6557DF1B" w14:textId="05749F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:rsidTr="00537CAE" w14:paraId="156775E1" w14:textId="77777777">
        <w:trPr>
          <w:trHeight w:val="1812"/>
        </w:trPr>
        <w:tc>
          <w:tcPr>
            <w:tcW w:w="9654" w:type="dxa"/>
          </w:tcPr>
          <w:p w:rsidR="006E599E" w:rsidP="006E599E" w:rsidRDefault="00A6036C" w14:paraId="2F534610" w14:textId="531644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how and where is this resource e</w:t>
            </w:r>
            <w:r w:rsidR="006E599E">
              <w:rPr>
                <w:rFonts w:ascii="Calibri" w:hAnsi="Calibri"/>
              </w:rPr>
              <w:t>xtracted</w:t>
            </w:r>
            <w:r w:rsidR="0083700C">
              <w:rPr>
                <w:rFonts w:ascii="Calibri" w:hAnsi="Calibri"/>
              </w:rPr>
              <w:t xml:space="preserve">. What type of mine? Equipment? </w:t>
            </w:r>
          </w:p>
          <w:p w:rsidR="006E599E" w:rsidP="006E599E" w:rsidRDefault="006E599E" w14:paraId="28B3AEB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1041EF8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4C8EFA7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83700C" w:rsidP="006E599E" w:rsidRDefault="0083700C" w14:paraId="39BCC738" w14:textId="41119E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0EB373A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:rsidTr="00A12C77" w14:paraId="58B7D3EE" w14:textId="77777777">
        <w:trPr>
          <w:trHeight w:val="1587"/>
        </w:trPr>
        <w:tc>
          <w:tcPr>
            <w:tcW w:w="9654" w:type="dxa"/>
          </w:tcPr>
          <w:p w:rsidR="006E599E" w:rsidP="006E599E" w:rsidRDefault="00A6036C" w14:paraId="3D21E76B" w14:textId="0945B9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Uses</w:t>
            </w:r>
          </w:p>
        </w:tc>
      </w:tr>
      <w:tr w:rsidR="006E599E" w:rsidTr="00A17096" w14:paraId="2A61585B" w14:textId="77777777">
        <w:trPr>
          <w:trHeight w:val="1587"/>
        </w:trPr>
        <w:tc>
          <w:tcPr>
            <w:tcW w:w="9654" w:type="dxa"/>
          </w:tcPr>
          <w:p w:rsidR="006E599E" w:rsidP="006E599E" w:rsidRDefault="006E599E" w14:paraId="1F4A260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Advantages</w:t>
            </w:r>
          </w:p>
          <w:p w:rsidR="006E599E" w:rsidP="006E599E" w:rsidRDefault="006E599E" w14:paraId="7AA2C3B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513A70F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4A0D4DF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33E0983B" w14:textId="6B0FE7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1E43CECD" w14:textId="1849FB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:rsidTr="00D54A46" w14:paraId="672F8258" w14:textId="77777777">
        <w:trPr>
          <w:trHeight w:val="1587"/>
        </w:trPr>
        <w:tc>
          <w:tcPr>
            <w:tcW w:w="9654" w:type="dxa"/>
          </w:tcPr>
          <w:p w:rsidR="006E599E" w:rsidP="006E599E" w:rsidRDefault="006E599E" w14:paraId="7387524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Disadvantages</w:t>
            </w:r>
          </w:p>
          <w:p w:rsidR="006E599E" w:rsidP="006E599E" w:rsidRDefault="006E599E" w14:paraId="296C68F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3F0409F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1B6E9BFF" w14:textId="2F2B3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67138B58" w14:textId="3BA45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6E599E" w:rsidRDefault="00A6036C" w14:paraId="2B36C40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6E599E" w:rsidP="006E599E" w:rsidRDefault="006E599E" w14:paraId="73D5ABD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:rsidTr="00CF1BBB" w14:paraId="7FAAD529" w14:textId="77777777">
        <w:trPr>
          <w:trHeight w:val="1587"/>
        </w:trPr>
        <w:tc>
          <w:tcPr>
            <w:tcW w:w="9654" w:type="dxa"/>
          </w:tcPr>
          <w:p w:rsidR="006E599E" w:rsidP="006E599E" w:rsidRDefault="00A6036C" w14:paraId="72A4C18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e</w:t>
            </w:r>
            <w:r w:rsidR="006E599E">
              <w:rPr>
                <w:rFonts w:ascii="Calibri" w:hAnsi="Calibri"/>
              </w:rPr>
              <w:t>nvironmental impact</w:t>
            </w:r>
            <w:r>
              <w:rPr>
                <w:rFonts w:ascii="Calibri" w:hAnsi="Calibri"/>
              </w:rPr>
              <w:t>? Is r</w:t>
            </w:r>
            <w:r w:rsidR="006E599E">
              <w:rPr>
                <w:rFonts w:ascii="Calibri" w:hAnsi="Calibri"/>
              </w:rPr>
              <w:t>eclamation</w:t>
            </w:r>
            <w:r>
              <w:rPr>
                <w:rFonts w:ascii="Calibri" w:hAnsi="Calibri"/>
              </w:rPr>
              <w:t xml:space="preserve"> necessary? How is it done?</w:t>
            </w:r>
          </w:p>
          <w:p w:rsidR="00A6036C" w:rsidP="006E599E" w:rsidRDefault="00A6036C" w14:paraId="347CAE7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6E599E" w:rsidRDefault="00A6036C" w14:paraId="2476405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6E599E" w:rsidRDefault="00A6036C" w14:paraId="124B5E5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6E599E" w:rsidRDefault="00A6036C" w14:paraId="68E50FF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6E599E" w:rsidRDefault="00A6036C" w14:paraId="2531E03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6E599E" w:rsidRDefault="00A6036C" w14:paraId="6A5FFE47" w14:textId="36A2F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A6036C" w:rsidTr="00CF1BBB" w14:paraId="7B0681DA" w14:textId="77777777">
        <w:trPr>
          <w:trHeight w:val="1587"/>
        </w:trPr>
        <w:tc>
          <w:tcPr>
            <w:tcW w:w="9654" w:type="dxa"/>
          </w:tcPr>
          <w:p w:rsidR="00A6036C" w:rsidP="006E599E" w:rsidRDefault="00A6036C" w14:paraId="5A333F0B" w14:textId="4D70B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did you learn from this research? </w:t>
            </w:r>
          </w:p>
        </w:tc>
      </w:tr>
      <w:tr w:rsidR="00A6036C" w:rsidTr="006E599E" w14:paraId="13B9104E" w14:textId="77777777">
        <w:trPr>
          <w:trHeight w:val="201"/>
        </w:trPr>
        <w:tc>
          <w:tcPr>
            <w:tcW w:w="9654" w:type="dxa"/>
          </w:tcPr>
          <w:p w:rsidR="00A6036C" w:rsidP="00A6036C" w:rsidRDefault="00A6036C" w14:paraId="17A0ED37" w14:textId="2A6B26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Non-Renewable Resource:</w:t>
            </w:r>
          </w:p>
        </w:tc>
      </w:tr>
      <w:tr w:rsidR="00A6036C" w:rsidTr="006E599E" w14:paraId="3334FC15" w14:textId="77777777">
        <w:trPr>
          <w:trHeight w:val="1812"/>
        </w:trPr>
        <w:tc>
          <w:tcPr>
            <w:tcW w:w="9654" w:type="dxa"/>
          </w:tcPr>
          <w:p w:rsidR="00A6036C" w:rsidP="00A6036C" w:rsidRDefault="00A6036C" w14:paraId="6BB1264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Description – what is it? How is it formed? Any special conditions required for its formation? </w:t>
            </w:r>
          </w:p>
          <w:p w:rsidR="00A6036C" w:rsidP="00A6036C" w:rsidRDefault="00A6036C" w14:paraId="0616AF4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2F4F6B9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14DF8B8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5EF85D55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6292C24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A6036C" w:rsidTr="006E599E" w14:paraId="27686104" w14:textId="77777777">
        <w:trPr>
          <w:trHeight w:val="1587"/>
        </w:trPr>
        <w:tc>
          <w:tcPr>
            <w:tcW w:w="9654" w:type="dxa"/>
          </w:tcPr>
          <w:p w:rsidR="00A6036C" w:rsidP="00A6036C" w:rsidRDefault="00A6036C" w14:paraId="138F62E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Describe how and where is this resource extracted. What type of mine? Equipment? </w:t>
            </w:r>
          </w:p>
          <w:p w:rsidR="00A6036C" w:rsidP="00A6036C" w:rsidRDefault="00A6036C" w14:paraId="7ED29B7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70A36372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472AFB3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56F4F926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12B791FD" w14:textId="792174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A6036C" w:rsidTr="006E599E" w14:paraId="6A0D7317" w14:textId="77777777">
        <w:trPr>
          <w:trHeight w:val="1587"/>
        </w:trPr>
        <w:tc>
          <w:tcPr>
            <w:tcW w:w="9654" w:type="dxa"/>
          </w:tcPr>
          <w:p w:rsidR="00A6036C" w:rsidP="00A6036C" w:rsidRDefault="00A6036C" w14:paraId="33A55DD5" w14:textId="0F0704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Uses</w:t>
            </w:r>
          </w:p>
        </w:tc>
      </w:tr>
      <w:tr w:rsidR="00A6036C" w:rsidTr="006E599E" w14:paraId="10392C37" w14:textId="77777777">
        <w:trPr>
          <w:trHeight w:val="1587"/>
        </w:trPr>
        <w:tc>
          <w:tcPr>
            <w:tcW w:w="9654" w:type="dxa"/>
          </w:tcPr>
          <w:p w:rsidR="00A6036C" w:rsidP="00A6036C" w:rsidRDefault="00A6036C" w14:paraId="1B37A58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Advantages</w:t>
            </w:r>
          </w:p>
          <w:p w:rsidR="00A6036C" w:rsidP="00A6036C" w:rsidRDefault="00A6036C" w14:paraId="40D6504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78D2E05A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4CF5C2B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0B3D028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56AB99D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A6036C" w:rsidTr="006E599E" w14:paraId="08E76246" w14:textId="77777777">
        <w:trPr>
          <w:trHeight w:val="1587"/>
        </w:trPr>
        <w:tc>
          <w:tcPr>
            <w:tcW w:w="9654" w:type="dxa"/>
          </w:tcPr>
          <w:p w:rsidR="00A6036C" w:rsidP="00A6036C" w:rsidRDefault="00A6036C" w14:paraId="3E962F5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Disadvantages</w:t>
            </w:r>
          </w:p>
          <w:p w:rsidR="00A6036C" w:rsidP="00A6036C" w:rsidRDefault="00A6036C" w14:paraId="22A3B91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7E01351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0F5ED654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44510AB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7413E84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555DC1F9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A6036C" w:rsidTr="006E599E" w14:paraId="53C78C2F" w14:textId="77777777">
        <w:trPr>
          <w:trHeight w:val="1587"/>
        </w:trPr>
        <w:tc>
          <w:tcPr>
            <w:tcW w:w="9654" w:type="dxa"/>
          </w:tcPr>
          <w:p w:rsidR="00A6036C" w:rsidP="00A6036C" w:rsidRDefault="00A6036C" w14:paraId="6F161AEF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environmental impact? Is reclamation necessary? How is it done?</w:t>
            </w:r>
          </w:p>
          <w:p w:rsidR="00A6036C" w:rsidP="00A6036C" w:rsidRDefault="00A6036C" w14:paraId="3E14303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278AB5AD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0F6885D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37E25FD8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0283AECC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:rsidR="00A6036C" w:rsidP="00A6036C" w:rsidRDefault="00A6036C" w14:paraId="2FB1D1BA" w14:textId="3AC33D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</w:tbl>
    <w:p w:rsidR="006E599E" w:rsidP="004E6F03" w:rsidRDefault="006E599E" w14:paraId="2959C915" w14:textId="77777777"/>
    <w:sectPr w:rsidR="006E599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0A2"/>
    <w:multiLevelType w:val="hybridMultilevel"/>
    <w:tmpl w:val="9796C77E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2373071"/>
    <w:multiLevelType w:val="hybridMultilevel"/>
    <w:tmpl w:val="5852D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5C"/>
    <w:rsid w:val="000C693B"/>
    <w:rsid w:val="00194BA9"/>
    <w:rsid w:val="00311D9D"/>
    <w:rsid w:val="00327C68"/>
    <w:rsid w:val="003B6826"/>
    <w:rsid w:val="0043755F"/>
    <w:rsid w:val="004E6F03"/>
    <w:rsid w:val="005139A3"/>
    <w:rsid w:val="006E599E"/>
    <w:rsid w:val="007A14C4"/>
    <w:rsid w:val="0083054A"/>
    <w:rsid w:val="0083700C"/>
    <w:rsid w:val="008B4328"/>
    <w:rsid w:val="00A6036C"/>
    <w:rsid w:val="00B1762B"/>
    <w:rsid w:val="00B94A0B"/>
    <w:rsid w:val="00BB0E72"/>
    <w:rsid w:val="00BB657B"/>
    <w:rsid w:val="00BD6664"/>
    <w:rsid w:val="00C65F5C"/>
    <w:rsid w:val="00C926A6"/>
    <w:rsid w:val="00CA080E"/>
    <w:rsid w:val="00CC2E7F"/>
    <w:rsid w:val="00D158B4"/>
    <w:rsid w:val="00D23DE5"/>
    <w:rsid w:val="00D65FF7"/>
    <w:rsid w:val="00E662E3"/>
    <w:rsid w:val="00E93ABA"/>
    <w:rsid w:val="00F76436"/>
    <w:rsid w:val="2FEDC1B0"/>
    <w:rsid w:val="61F28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359B"/>
  <w15:chartTrackingRefBased/>
  <w15:docId w15:val="{5524E0B7-D752-44B6-8201-FDB6978C15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A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E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20</revision>
  <dcterms:created xsi:type="dcterms:W3CDTF">2018-10-14T20:28:00.0000000Z</dcterms:created>
  <dcterms:modified xsi:type="dcterms:W3CDTF">2019-11-25T23:16:11.4666892Z</dcterms:modified>
</coreProperties>
</file>